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EF" w:rsidRPr="007C0105" w:rsidRDefault="00A31ECB" w:rsidP="00B67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673EF" w:rsidRPr="007C0105">
        <w:rPr>
          <w:b/>
          <w:sz w:val="26"/>
          <w:szCs w:val="26"/>
        </w:rPr>
        <w:t>Объявление</w:t>
      </w:r>
    </w:p>
    <w:p w:rsidR="00B673EF" w:rsidRDefault="00B673EF" w:rsidP="00B673EF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B673EF" w:rsidRDefault="00B673EF" w:rsidP="00B673EF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B673EF" w:rsidRPr="00833B53" w:rsidRDefault="00B673EF" w:rsidP="00B673EF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Администрации  Бейского</w:t>
      </w:r>
      <w:proofErr w:type="gramEnd"/>
      <w:r>
        <w:rPr>
          <w:b/>
          <w:sz w:val="26"/>
          <w:szCs w:val="26"/>
        </w:rPr>
        <w:t xml:space="preserve"> района Республики  Хакасия</w:t>
      </w:r>
    </w:p>
    <w:p w:rsidR="00B673EF" w:rsidRPr="007C0105" w:rsidRDefault="00B673EF" w:rsidP="00B673EF">
      <w:pPr>
        <w:jc w:val="both"/>
        <w:rPr>
          <w:b/>
          <w:sz w:val="26"/>
          <w:szCs w:val="26"/>
        </w:rPr>
      </w:pPr>
    </w:p>
    <w:p w:rsidR="00B673EF" w:rsidRDefault="00B673EF" w:rsidP="00B673EF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</w:t>
      </w:r>
      <w:r w:rsidRPr="00E023F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 xml:space="preserve">.      </w:t>
      </w:r>
    </w:p>
    <w:p w:rsidR="00B673EF" w:rsidRDefault="00B673EF" w:rsidP="00B673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Основание: Протокол заседания конкурсной комиссии </w:t>
      </w:r>
      <w:proofErr w:type="gramStart"/>
      <w:r>
        <w:rPr>
          <w:sz w:val="26"/>
          <w:szCs w:val="26"/>
        </w:rPr>
        <w:t>от  30.10.2020</w:t>
      </w:r>
      <w:proofErr w:type="gramEnd"/>
      <w:r>
        <w:rPr>
          <w:sz w:val="26"/>
          <w:szCs w:val="26"/>
        </w:rPr>
        <w:t xml:space="preserve"> г. № 20</w:t>
      </w:r>
    </w:p>
    <w:p w:rsidR="00B673EF" w:rsidRDefault="00B673EF" w:rsidP="00B673EF">
      <w:bookmarkStart w:id="0" w:name="_GoBack"/>
      <w:bookmarkEnd w:id="0"/>
    </w:p>
    <w:sectPr w:rsidR="00B673EF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3877CC"/>
    <w:rsid w:val="003C3146"/>
    <w:rsid w:val="003E32C8"/>
    <w:rsid w:val="003F1EFF"/>
    <w:rsid w:val="00400EA4"/>
    <w:rsid w:val="004A7F77"/>
    <w:rsid w:val="004E46AD"/>
    <w:rsid w:val="00512AF2"/>
    <w:rsid w:val="00565914"/>
    <w:rsid w:val="005B633A"/>
    <w:rsid w:val="005E6C8C"/>
    <w:rsid w:val="006021C0"/>
    <w:rsid w:val="006F22E1"/>
    <w:rsid w:val="00781711"/>
    <w:rsid w:val="00860A13"/>
    <w:rsid w:val="008A3117"/>
    <w:rsid w:val="00A31ECB"/>
    <w:rsid w:val="00A35F95"/>
    <w:rsid w:val="00A373D0"/>
    <w:rsid w:val="00A713BF"/>
    <w:rsid w:val="00A94274"/>
    <w:rsid w:val="00AF5991"/>
    <w:rsid w:val="00B031A4"/>
    <w:rsid w:val="00B458F2"/>
    <w:rsid w:val="00B673EF"/>
    <w:rsid w:val="00B85C1D"/>
    <w:rsid w:val="00BA5579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9112-BD31-4AB6-BC24-AF2FF160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2020-10-27T01:23:00Z</cp:lastPrinted>
  <dcterms:created xsi:type="dcterms:W3CDTF">2020-11-02T02:48:00Z</dcterms:created>
  <dcterms:modified xsi:type="dcterms:W3CDTF">2020-11-02T02:51:00Z</dcterms:modified>
</cp:coreProperties>
</file>